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52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850"/>
        <w:gridCol w:w="3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内容概要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北斗杯历年优秀作品解析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北斗杯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比赛规则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和作品特点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2018年11月23日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电磁散射理论及其仿真计算方法研究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掌握电磁散射在目标探测中的应用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2018年11月30日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雷达原理及硬件开发实训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学习雷达的基本原理及软件设计中具体开发流程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2018年12 月7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主控平台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MSP430F1XX、STM32F1XX单片机应用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2018年12月14日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北斗定位和通讯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北斗卫星导航系统建设及应用介绍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2018年12月21日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北斗定位原理及精度提高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北斗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/GPS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4"/>
                <w:szCs w:val="24"/>
              </w:rPr>
              <w:t>双模定位模块原理及驱动介绍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北斗短报文模块原理及驱动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无线通讯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蓝牙、WiFi等协议及硬件模块应用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2019年3月29日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上位机软件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C#的上位机软件设计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2019年4月12日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竞赛材料准备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硬件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焊接调试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、报告写作、视频剪辑等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2019年4月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总课时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任课教师：王金虎，刘恒，周旺平等</w:t>
      </w:r>
    </w:p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上课</w:t>
      </w:r>
      <w:r>
        <w:rPr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文德楼N207</w:t>
      </w: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/>
          <w:sz w:val="28"/>
          <w:szCs w:val="28"/>
        </w:rPr>
        <w:t>上课时间：</w:t>
      </w:r>
      <w:r>
        <w:rPr>
          <w:rFonts w:hint="eastAsia"/>
          <w:sz w:val="28"/>
          <w:szCs w:val="28"/>
          <w:lang w:val="en-US" w:eastAsia="zh-CN"/>
        </w:rPr>
        <w:t>每周五晚上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18：30至21：30；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2018年度班级交流QQ群：892844875；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感兴趣</w:t>
      </w:r>
      <w:r>
        <w:rPr>
          <w:sz w:val="28"/>
          <w:szCs w:val="28"/>
        </w:rPr>
        <w:t>的同学均可旁听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C1C"/>
    <w:rsid w:val="000505FF"/>
    <w:rsid w:val="00135B16"/>
    <w:rsid w:val="001D2C1C"/>
    <w:rsid w:val="003243B8"/>
    <w:rsid w:val="003753DC"/>
    <w:rsid w:val="0039021A"/>
    <w:rsid w:val="00497E50"/>
    <w:rsid w:val="0052252E"/>
    <w:rsid w:val="005709CC"/>
    <w:rsid w:val="00627F47"/>
    <w:rsid w:val="00681796"/>
    <w:rsid w:val="00812BDE"/>
    <w:rsid w:val="00852E10"/>
    <w:rsid w:val="00905DFC"/>
    <w:rsid w:val="00946C4F"/>
    <w:rsid w:val="009B7141"/>
    <w:rsid w:val="00A15185"/>
    <w:rsid w:val="00A97DE4"/>
    <w:rsid w:val="00AE49D3"/>
    <w:rsid w:val="00AE614F"/>
    <w:rsid w:val="00BD05D6"/>
    <w:rsid w:val="00BF7FE1"/>
    <w:rsid w:val="00C44ABD"/>
    <w:rsid w:val="00D560E7"/>
    <w:rsid w:val="00E90A8A"/>
    <w:rsid w:val="00F62253"/>
    <w:rsid w:val="00F73307"/>
    <w:rsid w:val="05016695"/>
    <w:rsid w:val="06B629B1"/>
    <w:rsid w:val="0A5E7BDF"/>
    <w:rsid w:val="0F952500"/>
    <w:rsid w:val="11CE2A12"/>
    <w:rsid w:val="19846A72"/>
    <w:rsid w:val="32ED6613"/>
    <w:rsid w:val="360B60DB"/>
    <w:rsid w:val="3EEA4675"/>
    <w:rsid w:val="408D7F7E"/>
    <w:rsid w:val="47E25A33"/>
    <w:rsid w:val="523F4584"/>
    <w:rsid w:val="597752FD"/>
    <w:rsid w:val="5E8D072F"/>
    <w:rsid w:val="66E87287"/>
    <w:rsid w:val="6B036128"/>
    <w:rsid w:val="70893AA1"/>
    <w:rsid w:val="7C502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82</Words>
  <Characters>469</Characters>
  <Lines>3</Lines>
  <Paragraphs>1</Paragraphs>
  <TotalTime>1</TotalTime>
  <ScaleCrop>false</ScaleCrop>
  <LinksUpToDate>false</LinksUpToDate>
  <CharactersWithSpaces>550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2018-09-21T04:00:00Z</dcterms:created>
  <dc:creator>PC</dc:creator>
  <cp:lastModifiedBy>虎仔</cp:lastModifiedBy>
  <dcterms:modified xsi:type="dcterms:W3CDTF">2018-11-19T05:14:38Z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